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E0B79" w14:textId="06AD4B93" w:rsidR="00CE2E0B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Society for Folk Life Studies</w:t>
      </w:r>
    </w:p>
    <w:p w14:paraId="449A1E99" w14:textId="77777777" w:rsidR="003319D9" w:rsidRDefault="003319D9">
      <w:pPr>
        <w:rPr>
          <w:b/>
          <w:bCs/>
          <w:sz w:val="28"/>
          <w:szCs w:val="28"/>
        </w:rPr>
      </w:pPr>
    </w:p>
    <w:p w14:paraId="4B49F6E0" w14:textId="4A1FDF53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Conference Venues 1961 – 2026</w:t>
      </w:r>
    </w:p>
    <w:p w14:paraId="04656403" w14:textId="49BC1911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1961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London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298AC7C1" w14:textId="501A78B1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1962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Reading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7079488F" w14:textId="2294FE23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1963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Leeds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4EA62D89" w14:textId="48E64467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1964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Cardiff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Wales</w:t>
      </w:r>
    </w:p>
    <w:p w14:paraId="2C98171B" w14:textId="44DB0C64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1965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Edinburgh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Scotland</w:t>
      </w:r>
    </w:p>
    <w:p w14:paraId="74B69F30" w14:textId="22774487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1966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Belfast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Northern Ireland</w:t>
      </w:r>
    </w:p>
    <w:p w14:paraId="22E25D3A" w14:textId="548CAD9B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1967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Leicester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381868AF" w14:textId="33ED06D9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1968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Bangor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Wales</w:t>
      </w:r>
    </w:p>
    <w:p w14:paraId="458D391E" w14:textId="272C901F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1969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Douglas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Isle of Man</w:t>
      </w:r>
    </w:p>
    <w:p w14:paraId="1BBEDAF2" w14:textId="73A1AE34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1970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Dublin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Eire</w:t>
      </w:r>
    </w:p>
    <w:p w14:paraId="0CDD5ECF" w14:textId="1CA502E5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1971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Liverpool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065A3268" w14:textId="016CC45E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1972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Glasgow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Scotland</w:t>
      </w:r>
    </w:p>
    <w:p w14:paraId="43700E2C" w14:textId="44B5EDF7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1973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Norwich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6CC3AB57" w14:textId="09607BB3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1974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Bristol and Cardiff </w:t>
      </w:r>
      <w:r>
        <w:rPr>
          <w:b/>
          <w:bCs/>
          <w:sz w:val="28"/>
          <w:szCs w:val="28"/>
        </w:rPr>
        <w:tab/>
        <w:t>England and Wales</w:t>
      </w:r>
    </w:p>
    <w:p w14:paraId="3131DB95" w14:textId="4740ADE1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1975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Carmarthen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Wales</w:t>
      </w:r>
    </w:p>
    <w:p w14:paraId="272617AF" w14:textId="70024CC0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1976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York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023B39C6" w14:textId="562FB2E7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1977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Dundee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Scotland</w:t>
      </w:r>
    </w:p>
    <w:p w14:paraId="363F890A" w14:textId="1BEAB10A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1978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Ennis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Eire</w:t>
      </w:r>
    </w:p>
    <w:p w14:paraId="4A3EDE06" w14:textId="569EBD88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1979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Lincoln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1FB0CD0C" w14:textId="4135ECAE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1980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Wrexham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Wales</w:t>
      </w:r>
    </w:p>
    <w:p w14:paraId="57043D1C" w14:textId="05329E19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1981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Cheltenham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37F865C6" w14:textId="0ACCA0C9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1982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Durham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408450BE" w14:textId="5911105A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1983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Killarney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Eire</w:t>
      </w:r>
    </w:p>
    <w:p w14:paraId="56F0A1CE" w14:textId="7F7C8250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1984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Truro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28899F14" w14:textId="0D46EE47" w:rsidR="003319D9" w:rsidRDefault="003319D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1985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spellStart"/>
      <w:r>
        <w:rPr>
          <w:b/>
          <w:bCs/>
          <w:sz w:val="28"/>
          <w:szCs w:val="28"/>
        </w:rPr>
        <w:t>Kingussie</w:t>
      </w:r>
      <w:proofErr w:type="spell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Scotland</w:t>
      </w:r>
    </w:p>
    <w:p w14:paraId="442515C9" w14:textId="71B4A4DB" w:rsidR="003319D9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1986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Bangor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Wales</w:t>
      </w:r>
    </w:p>
    <w:p w14:paraId="46B267B0" w14:textId="766E3C8D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1987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Sheffield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294DEB6A" w14:textId="6E17CFDE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1988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Ambleside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spellStart"/>
      <w:r>
        <w:rPr>
          <w:b/>
          <w:bCs/>
          <w:sz w:val="28"/>
          <w:szCs w:val="28"/>
        </w:rPr>
        <w:t>Egland</w:t>
      </w:r>
      <w:proofErr w:type="spellEnd"/>
    </w:p>
    <w:p w14:paraId="499F5129" w14:textId="1E6C4249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1989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gramStart"/>
      <w:r>
        <w:rPr>
          <w:b/>
          <w:bCs/>
          <w:sz w:val="28"/>
          <w:szCs w:val="28"/>
        </w:rPr>
        <w:t>Belfast  &amp;</w:t>
      </w:r>
      <w:proofErr w:type="gramEnd"/>
      <w:r>
        <w:rPr>
          <w:b/>
          <w:bCs/>
          <w:sz w:val="28"/>
          <w:szCs w:val="28"/>
        </w:rPr>
        <w:t xml:space="preserve"> Enniskillen</w:t>
      </w:r>
      <w:r>
        <w:rPr>
          <w:b/>
          <w:bCs/>
          <w:sz w:val="28"/>
          <w:szCs w:val="28"/>
        </w:rPr>
        <w:tab/>
        <w:t>Northern Ireland</w:t>
      </w:r>
    </w:p>
    <w:p w14:paraId="02F16E99" w14:textId="5CFCF843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1990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St Andrews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Scotland</w:t>
      </w:r>
    </w:p>
    <w:p w14:paraId="294067D4" w14:textId="2325A95A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1991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Douglas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Isle of Man</w:t>
      </w:r>
    </w:p>
    <w:p w14:paraId="54E24116" w14:textId="7BE47890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1992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Nottingham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14C7C883" w14:textId="5C71CA06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1993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Gregynog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Wales</w:t>
      </w:r>
    </w:p>
    <w:p w14:paraId="4A9DC21B" w14:textId="0FF2DD79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1994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Chichester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41CF7714" w14:textId="7DFA4119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1995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Skye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Scotland</w:t>
      </w:r>
    </w:p>
    <w:p w14:paraId="14E4C695" w14:textId="2CB2668F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1996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Norwich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704D48CF" w14:textId="284BD304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1997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Killarney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Eire</w:t>
      </w:r>
    </w:p>
    <w:p w14:paraId="78260EE2" w14:textId="51F0D713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1998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Cardiff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Wales</w:t>
      </w:r>
    </w:p>
    <w:p w14:paraId="54FCB997" w14:textId="6E6E3A76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1999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London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5C9B57BC" w14:textId="62C8EB12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2000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St Helier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Jersey</w:t>
      </w:r>
    </w:p>
    <w:p w14:paraId="7E2C7BD5" w14:textId="3616FABD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2001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spellStart"/>
      <w:r>
        <w:rPr>
          <w:b/>
          <w:bCs/>
          <w:sz w:val="28"/>
          <w:szCs w:val="28"/>
        </w:rPr>
        <w:t>Kittochside</w:t>
      </w:r>
      <w:proofErr w:type="spell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Scotland</w:t>
      </w:r>
    </w:p>
    <w:p w14:paraId="07ACC388" w14:textId="1C8A31CA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2002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Wisbech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5B50E79C" w14:textId="23514B75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2003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Belfast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Northern Ireland</w:t>
      </w:r>
    </w:p>
    <w:p w14:paraId="29D19670" w14:textId="6DEE89C6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2004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spellStart"/>
      <w:r>
        <w:rPr>
          <w:b/>
          <w:bCs/>
          <w:sz w:val="28"/>
          <w:szCs w:val="28"/>
        </w:rPr>
        <w:t>Mellac</w:t>
      </w:r>
      <w:proofErr w:type="spell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Brittany</w:t>
      </w:r>
    </w:p>
    <w:p w14:paraId="6E97D8FB" w14:textId="2F3E8899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2005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Melrose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Scotland</w:t>
      </w:r>
    </w:p>
    <w:p w14:paraId="01CB038B" w14:textId="07AB672D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2006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Skipton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3F92A5F3" w14:textId="30F0F79F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2007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Swansea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Wales</w:t>
      </w:r>
    </w:p>
    <w:p w14:paraId="01F7588F" w14:textId="112A9B58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2008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Killarney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Eire</w:t>
      </w:r>
    </w:p>
    <w:p w14:paraId="600006BD" w14:textId="2384C9AB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2009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Douglas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Isle of Man</w:t>
      </w:r>
    </w:p>
    <w:p w14:paraId="0DEB7605" w14:textId="20CE0764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2010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Chichester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26D21A9F" w14:textId="080AC670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2011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Newcastle on Tyne</w:t>
      </w:r>
      <w:r>
        <w:rPr>
          <w:b/>
          <w:bCs/>
          <w:sz w:val="28"/>
          <w:szCs w:val="28"/>
        </w:rPr>
        <w:tab/>
        <w:t>England</w:t>
      </w:r>
    </w:p>
    <w:p w14:paraId="3D45CDFD" w14:textId="5D5C3A63" w:rsidR="003319D9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2012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Manchester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3E5DE03F" w14:textId="55EFCE02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2013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Llandrindod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Wales</w:t>
      </w:r>
    </w:p>
    <w:p w14:paraId="1C0574A8" w14:textId="7A967AA8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2014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Killarney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Eire</w:t>
      </w:r>
    </w:p>
    <w:p w14:paraId="01D6E72B" w14:textId="4FCE715B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2015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Dudley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4477C5B1" w14:textId="70749FEA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2016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Dublin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Eire</w:t>
      </w:r>
    </w:p>
    <w:p w14:paraId="21308DF5" w14:textId="5388FA88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2017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Ayr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Scotland</w:t>
      </w:r>
    </w:p>
    <w:p w14:paraId="21FD7C14" w14:textId="77F16E7A" w:rsidR="00CF3705" w:rsidRDefault="00CF37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2018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Cardiff/St </w:t>
      </w:r>
      <w:proofErr w:type="spellStart"/>
      <w:r>
        <w:rPr>
          <w:b/>
          <w:bCs/>
          <w:sz w:val="28"/>
          <w:szCs w:val="28"/>
        </w:rPr>
        <w:t>Fagans</w:t>
      </w:r>
      <w:proofErr w:type="spellEnd"/>
      <w:r>
        <w:rPr>
          <w:b/>
          <w:bCs/>
          <w:sz w:val="28"/>
          <w:szCs w:val="28"/>
        </w:rPr>
        <w:tab/>
        <w:t>Wales</w:t>
      </w:r>
    </w:p>
    <w:p w14:paraId="64801551" w14:textId="6717D06B" w:rsidR="00EA2229" w:rsidRDefault="00EA22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2019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Cumbria/Carlisle</w:t>
      </w:r>
      <w:r>
        <w:rPr>
          <w:b/>
          <w:bCs/>
          <w:sz w:val="28"/>
          <w:szCs w:val="28"/>
        </w:rPr>
        <w:tab/>
        <w:t>England</w:t>
      </w:r>
    </w:p>
    <w:p w14:paraId="7709BB0B" w14:textId="7ADD1DE9" w:rsidR="00EA2229" w:rsidRDefault="00EA22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2020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No Conference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Postponed</w:t>
      </w:r>
      <w:r w:rsidR="00B37EA3">
        <w:rPr>
          <w:b/>
          <w:bCs/>
          <w:sz w:val="28"/>
          <w:szCs w:val="28"/>
        </w:rPr>
        <w:t xml:space="preserve"> (Covid)</w:t>
      </w:r>
    </w:p>
    <w:p w14:paraId="00992166" w14:textId="28481191" w:rsidR="00EA2229" w:rsidRDefault="00EA22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2021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gramStart"/>
      <w:r>
        <w:rPr>
          <w:b/>
          <w:bCs/>
          <w:sz w:val="28"/>
          <w:szCs w:val="28"/>
        </w:rPr>
        <w:t>Galway  (</w:t>
      </w:r>
      <w:proofErr w:type="gramEnd"/>
      <w:r>
        <w:rPr>
          <w:b/>
          <w:bCs/>
          <w:sz w:val="28"/>
          <w:szCs w:val="28"/>
        </w:rPr>
        <w:t>on-line)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Eire</w:t>
      </w:r>
    </w:p>
    <w:p w14:paraId="1A46D399" w14:textId="691E5FF6" w:rsidR="00EA2229" w:rsidRDefault="00EA22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2022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Biggar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Scotland</w:t>
      </w:r>
    </w:p>
    <w:p w14:paraId="3526FF75" w14:textId="433FB2A6" w:rsidR="00EA2229" w:rsidRDefault="00EA22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2023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Douglas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Isle of Man</w:t>
      </w:r>
    </w:p>
    <w:p w14:paraId="311AC4C6" w14:textId="711DF939" w:rsidR="00EA2229" w:rsidRDefault="00EA22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Caernarfon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Wales</w:t>
      </w:r>
    </w:p>
    <w:p w14:paraId="5B21B34E" w14:textId="7BAFD5F2" w:rsidR="00EA2229" w:rsidRDefault="00EA22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Gloucester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England</w:t>
      </w:r>
    </w:p>
    <w:p w14:paraId="21B7E02B" w14:textId="4F3A54DC" w:rsidR="00EA2229" w:rsidRPr="003319D9" w:rsidRDefault="00EA22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2026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spellStart"/>
      <w:r>
        <w:rPr>
          <w:b/>
          <w:bCs/>
          <w:sz w:val="28"/>
          <w:szCs w:val="28"/>
        </w:rPr>
        <w:t>Castlebay</w:t>
      </w:r>
      <w:proofErr w:type="spell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Eire</w:t>
      </w:r>
    </w:p>
    <w:sectPr w:rsidR="00EA2229" w:rsidRPr="003319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D9"/>
    <w:rsid w:val="001D2235"/>
    <w:rsid w:val="003319D9"/>
    <w:rsid w:val="004A6B4F"/>
    <w:rsid w:val="005339ED"/>
    <w:rsid w:val="00B37EA3"/>
    <w:rsid w:val="00CE2E0B"/>
    <w:rsid w:val="00CF3705"/>
    <w:rsid w:val="00D83AF2"/>
    <w:rsid w:val="00EA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24D8E"/>
  <w15:chartTrackingRefBased/>
  <w15:docId w15:val="{699C6FFB-01B8-4381-9E1F-D93C299D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1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9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9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9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9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9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9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9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9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9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9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9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</Words>
  <Characters>1468</Characters>
  <Application>Microsoft Office Word</Application>
  <DocSecurity>0</DocSecurity>
  <Lines>45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Enid Roberts</dc:creator>
  <cp:keywords/>
  <dc:description/>
  <cp:lastModifiedBy>Heather Holmes</cp:lastModifiedBy>
  <cp:revision>2</cp:revision>
  <dcterms:created xsi:type="dcterms:W3CDTF">2026-08-24T17:33:00Z</dcterms:created>
  <dcterms:modified xsi:type="dcterms:W3CDTF">2026-08-24T17:33:00Z</dcterms:modified>
</cp:coreProperties>
</file>